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Default="0097471E" w:rsidP="009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33F" w:rsidRDefault="008F1D53" w:rsidP="00D8733F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tooltip="8 марта" w:history="1">
        <w:r w:rsidR="00D8733F" w:rsidRPr="00B17CE1">
          <w:rPr>
            <w:rFonts w:ascii="Times New Roman" w:hAnsi="Times New Roman"/>
            <w:b/>
            <w:color w:val="0070C0"/>
            <w:sz w:val="32"/>
            <w:szCs w:val="28"/>
            <w14:shadow w14:blurRad="50800" w14:dist="38100" w14:dir="5400000" w14:sx="100000" w14:sy="100000" w14:kx="0" w14:ky="0" w14:algn="t">
              <w14:srgbClr w14:val="000000">
                <w14:alpha w14:val="60000"/>
              </w14:srgbClr>
            </w14:shadow>
          </w:rPr>
          <w:t>8 марта</w:t>
        </w:r>
      </w:hyperlink>
      <w:r w:rsidR="00D8733F" w:rsidRPr="00D8733F">
        <w:rPr>
          <w:rFonts w:ascii="Times New Roman" w:hAnsi="Times New Roman"/>
          <w:b/>
          <w:sz w:val="28"/>
          <w:szCs w:val="28"/>
        </w:rPr>
        <w:t> </w:t>
      </w:r>
      <w:r w:rsidR="00ED0979">
        <w:rPr>
          <w:rFonts w:ascii="Times New Roman" w:hAnsi="Times New Roman"/>
          <w:b/>
          <w:sz w:val="28"/>
          <w:szCs w:val="28"/>
        </w:rPr>
        <w:t>–</w:t>
      </w:r>
      <w:r w:rsidR="00D8733F" w:rsidRPr="00D8733F">
        <w:rPr>
          <w:rFonts w:ascii="Times New Roman" w:hAnsi="Times New Roman"/>
          <w:b/>
          <w:sz w:val="28"/>
          <w:szCs w:val="28"/>
        </w:rPr>
        <w:t xml:space="preserve"> </w:t>
      </w:r>
      <w:r w:rsidR="00ED0979" w:rsidRPr="00FC156F">
        <w:rPr>
          <w:rFonts w:ascii="Times New Roman" w:hAnsi="Times New Roman"/>
          <w:b/>
          <w:color w:val="0070C0"/>
          <w:sz w:val="32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Международный женский день</w:t>
      </w:r>
      <w:r w:rsidR="00D8733F" w:rsidRPr="00D8733F">
        <w:rPr>
          <w:rFonts w:ascii="Times New Roman" w:hAnsi="Times New Roman"/>
          <w:sz w:val="28"/>
          <w:szCs w:val="28"/>
        </w:rPr>
        <w:t> — </w:t>
      </w:r>
      <w:hyperlink r:id="rId7" w:tooltip="Праздник" w:history="1">
        <w:r w:rsidR="00D8733F" w:rsidRPr="00D8733F">
          <w:rPr>
            <w:rFonts w:ascii="Times New Roman" w:hAnsi="Times New Roman"/>
            <w:sz w:val="28"/>
            <w:szCs w:val="28"/>
          </w:rPr>
          <w:t>праздник</w:t>
        </w:r>
      </w:hyperlink>
      <w:r w:rsidR="00D8733F" w:rsidRPr="00D8733F">
        <w:rPr>
          <w:rFonts w:ascii="Times New Roman" w:hAnsi="Times New Roman"/>
          <w:sz w:val="28"/>
          <w:szCs w:val="28"/>
        </w:rPr>
        <w:t>, который отмечается ежегодно  в</w:t>
      </w:r>
      <w:r w:rsidR="00D8733F">
        <w:rPr>
          <w:rFonts w:ascii="Times New Roman" w:hAnsi="Times New Roman"/>
          <w:sz w:val="28"/>
          <w:szCs w:val="28"/>
        </w:rPr>
        <w:t>о</w:t>
      </w:r>
      <w:r w:rsidR="00D8733F" w:rsidRPr="00D8733F">
        <w:rPr>
          <w:rFonts w:ascii="Times New Roman" w:hAnsi="Times New Roman"/>
          <w:sz w:val="28"/>
          <w:szCs w:val="28"/>
        </w:rPr>
        <w:t xml:space="preserve"> </w:t>
      </w:r>
      <w:r w:rsidR="00D8733F">
        <w:rPr>
          <w:rFonts w:ascii="Times New Roman" w:hAnsi="Times New Roman"/>
          <w:sz w:val="28"/>
          <w:szCs w:val="28"/>
        </w:rPr>
        <w:t>многих</w:t>
      </w:r>
      <w:r w:rsidR="00D8733F" w:rsidRPr="00D8733F">
        <w:rPr>
          <w:rFonts w:ascii="Times New Roman" w:hAnsi="Times New Roman"/>
          <w:sz w:val="28"/>
          <w:szCs w:val="28"/>
        </w:rPr>
        <w:t xml:space="preserve"> стран</w:t>
      </w:r>
      <w:r w:rsidR="00D8733F">
        <w:rPr>
          <w:rFonts w:ascii="Times New Roman" w:hAnsi="Times New Roman"/>
          <w:sz w:val="28"/>
          <w:szCs w:val="28"/>
        </w:rPr>
        <w:t>ах</w:t>
      </w:r>
      <w:r w:rsidR="009814C7">
        <w:rPr>
          <w:rFonts w:ascii="Times New Roman" w:hAnsi="Times New Roman"/>
          <w:sz w:val="28"/>
          <w:szCs w:val="28"/>
        </w:rPr>
        <w:t xml:space="preserve"> уже более ста лет</w:t>
      </w:r>
      <w:r w:rsidR="00D8733F" w:rsidRPr="00D8733F">
        <w:rPr>
          <w:rFonts w:ascii="Times New Roman" w:hAnsi="Times New Roman"/>
          <w:sz w:val="28"/>
          <w:szCs w:val="28"/>
        </w:rPr>
        <w:t>. Появился как день солидарности женщин в борьбе за </w:t>
      </w:r>
      <w:hyperlink r:id="rId8" w:tooltip="Суфражистки" w:history="1">
        <w:r w:rsidR="00D8733F" w:rsidRPr="00D8733F">
          <w:rPr>
            <w:rFonts w:ascii="Times New Roman" w:hAnsi="Times New Roman"/>
            <w:sz w:val="28"/>
            <w:szCs w:val="28"/>
          </w:rPr>
          <w:t>равные права</w:t>
        </w:r>
      </w:hyperlink>
      <w:r w:rsidR="00D8733F" w:rsidRPr="00D8733F">
        <w:rPr>
          <w:rFonts w:ascii="Times New Roman" w:hAnsi="Times New Roman"/>
          <w:sz w:val="28"/>
          <w:szCs w:val="28"/>
        </w:rPr>
        <w:t> и </w:t>
      </w:r>
      <w:hyperlink r:id="rId9" w:tooltip="Эмансипация (социология)" w:history="1">
        <w:r w:rsidR="00D8733F" w:rsidRPr="00D8733F">
          <w:rPr>
            <w:rFonts w:ascii="Times New Roman" w:hAnsi="Times New Roman"/>
            <w:sz w:val="28"/>
            <w:szCs w:val="28"/>
          </w:rPr>
          <w:t>эмансипацию</w:t>
        </w:r>
      </w:hyperlink>
      <w:r w:rsidR="00D8733F" w:rsidRPr="00D8733F">
        <w:rPr>
          <w:rFonts w:ascii="Times New Roman" w:hAnsi="Times New Roman"/>
          <w:sz w:val="28"/>
          <w:szCs w:val="28"/>
        </w:rPr>
        <w:t>. С марта 1975 года Международный женский день отмечается в </w:t>
      </w:r>
      <w:hyperlink r:id="rId10" w:tooltip="Организация Объединённых Наций" w:history="1">
        <w:r w:rsidR="00D8733F" w:rsidRPr="00D8733F">
          <w:rPr>
            <w:rFonts w:ascii="Times New Roman" w:hAnsi="Times New Roman"/>
            <w:sz w:val="28"/>
            <w:szCs w:val="28"/>
          </w:rPr>
          <w:t>ООН</w:t>
        </w:r>
      </w:hyperlink>
      <w:r w:rsidR="009814C7">
        <w:rPr>
          <w:rFonts w:ascii="Times New Roman" w:hAnsi="Times New Roman"/>
          <w:sz w:val="28"/>
          <w:szCs w:val="28"/>
        </w:rPr>
        <w:t xml:space="preserve">. </w:t>
      </w:r>
    </w:p>
    <w:p w:rsidR="009814C7" w:rsidRDefault="009814C7" w:rsidP="00D8733F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стране он стал любимым и широко отмечаемым праздником, посвященным женщинам.</w:t>
      </w:r>
    </w:p>
    <w:p w:rsidR="00B66E8F" w:rsidRPr="00D8733F" w:rsidRDefault="00B66E8F" w:rsidP="001D15B9">
      <w:pPr>
        <w:spacing w:line="312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5CDA5B36" wp14:editId="3FEA167C">
            <wp:extent cx="4114800" cy="1869141"/>
            <wp:effectExtent l="0" t="0" r="0" b="0"/>
            <wp:docPr id="2" name="Рисунок 2" descr="D:\Пресс Служба\8 м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сс Служба\8 март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155" cy="187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54A" w:rsidRDefault="0074454A" w:rsidP="00396D2B">
      <w:pPr>
        <w:spacing w:line="312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96D2B" w:rsidRPr="00A244DC" w:rsidRDefault="00396D2B" w:rsidP="00396D2B">
      <w:pPr>
        <w:spacing w:line="312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Наши прекрасные женщины! Поздравляем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ас с Международным женским днем! </w:t>
      </w:r>
    </w:p>
    <w:p w:rsidR="00396D2B" w:rsidRPr="00A244DC" w:rsidRDefault="00396D2B" w:rsidP="00396D2B">
      <w:pPr>
        <w:spacing w:line="312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Выражаем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ам признательность за то, что каждый день своим присутствием на рабочем месте</w:t>
      </w:r>
      <w:bookmarkStart w:id="0" w:name="_GoBack"/>
      <w:bookmarkEnd w:id="0"/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ы делаете нашу жизнь веселее и интересней. Пусть этот замечательный весенний день наполнит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аши сердца радостью и счастьем. Пусть у </w:t>
      </w:r>
      <w:r w:rsidR="00A244DC"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</w:t>
      </w:r>
      <w:r w:rsidRPr="00A244DC">
        <w:rPr>
          <w:rFonts w:ascii="Times New Roman" w:hAnsi="Times New Roman"/>
          <w:b/>
          <w:i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ас всегда будет отличное настроение, подъем сил и новые идеи. С праздником 8 Марта!</w:t>
      </w:r>
    </w:p>
    <w:sectPr w:rsidR="00396D2B" w:rsidRPr="00A244DC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150051"/>
    <w:rsid w:val="001D15B9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40141"/>
    <w:rsid w:val="00367119"/>
    <w:rsid w:val="00396D2B"/>
    <w:rsid w:val="00397481"/>
    <w:rsid w:val="003D3D2E"/>
    <w:rsid w:val="0043655B"/>
    <w:rsid w:val="004532A4"/>
    <w:rsid w:val="00454979"/>
    <w:rsid w:val="00455E2C"/>
    <w:rsid w:val="004714CC"/>
    <w:rsid w:val="0047426E"/>
    <w:rsid w:val="00512ADD"/>
    <w:rsid w:val="00534D67"/>
    <w:rsid w:val="00547FEA"/>
    <w:rsid w:val="00596012"/>
    <w:rsid w:val="005B52CA"/>
    <w:rsid w:val="0062537E"/>
    <w:rsid w:val="00642458"/>
    <w:rsid w:val="00665A91"/>
    <w:rsid w:val="00685536"/>
    <w:rsid w:val="006A4B71"/>
    <w:rsid w:val="00740FB3"/>
    <w:rsid w:val="0074454A"/>
    <w:rsid w:val="007D2D5D"/>
    <w:rsid w:val="007D7C7B"/>
    <w:rsid w:val="008002A1"/>
    <w:rsid w:val="008B71B7"/>
    <w:rsid w:val="008F1D53"/>
    <w:rsid w:val="00936C39"/>
    <w:rsid w:val="0097471E"/>
    <w:rsid w:val="009814C7"/>
    <w:rsid w:val="009B05D3"/>
    <w:rsid w:val="00A244DC"/>
    <w:rsid w:val="00A32EBB"/>
    <w:rsid w:val="00AB1B20"/>
    <w:rsid w:val="00AE3330"/>
    <w:rsid w:val="00B17CE1"/>
    <w:rsid w:val="00B23CC0"/>
    <w:rsid w:val="00B544D2"/>
    <w:rsid w:val="00B66E8F"/>
    <w:rsid w:val="00B972A6"/>
    <w:rsid w:val="00BD647E"/>
    <w:rsid w:val="00D2571D"/>
    <w:rsid w:val="00D8733F"/>
    <w:rsid w:val="00E0304F"/>
    <w:rsid w:val="00E618C8"/>
    <w:rsid w:val="00EB11DE"/>
    <w:rsid w:val="00EB6BCD"/>
    <w:rsid w:val="00ED0979"/>
    <w:rsid w:val="00EE1CAA"/>
    <w:rsid w:val="00F015F0"/>
    <w:rsid w:val="00F379EB"/>
    <w:rsid w:val="00FC156F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87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8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1%84%D1%80%D0%B0%D0%B6%D0%B8%D1%81%D1%82%D0%BA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0%D0%B7%D0%B4%D0%BD%D0%B8%D0%B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8_%D0%BC%D0%B0%D1%80%D1%82%D0%B0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C%D0%B0%D0%BD%D1%81%D0%B8%D0%BF%D0%B0%D1%86%D0%B8%D1%8F_(%D1%81%D0%BE%D1%86%D0%B8%D0%BE%D0%BB%D0%BE%D0%B3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Курбанова Асият Надыровна</cp:lastModifiedBy>
  <cp:revision>11</cp:revision>
  <cp:lastPrinted>2022-03-01T06:12:00Z</cp:lastPrinted>
  <dcterms:created xsi:type="dcterms:W3CDTF">2020-03-06T06:25:00Z</dcterms:created>
  <dcterms:modified xsi:type="dcterms:W3CDTF">2023-03-07T06:04:00Z</dcterms:modified>
</cp:coreProperties>
</file>